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D36C1A" w:rsidRPr="004F6721" w:rsidRDefault="00D36C1A" w:rsidP="00D36C1A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1A" w:rsidRPr="00CE12F5" w:rsidRDefault="003440A1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28 » сентября 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36C1A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2397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36C1A" w:rsidRDefault="00D36C1A" w:rsidP="00D36C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D36C1A" w:rsidRPr="005A6AE6" w:rsidRDefault="00D36C1A" w:rsidP="00D3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E6">
        <w:rPr>
          <w:rFonts w:ascii="Times New Roman" w:hAnsi="Times New Roman" w:cs="Times New Roman"/>
          <w:b/>
          <w:sz w:val="28"/>
          <w:szCs w:val="28"/>
        </w:rPr>
        <w:t>О проведении аукциона по продаже</w:t>
      </w:r>
      <w:r w:rsidRPr="005A6AE6">
        <w:rPr>
          <w:b/>
          <w:sz w:val="28"/>
          <w:szCs w:val="28"/>
        </w:rPr>
        <w:t xml:space="preserve"> </w:t>
      </w:r>
      <w:r w:rsidR="0011223A">
        <w:rPr>
          <w:rFonts w:ascii="Times New Roman" w:hAnsi="Times New Roman" w:cs="Times New Roman"/>
          <w:b/>
          <w:sz w:val="28"/>
          <w:szCs w:val="28"/>
        </w:rPr>
        <w:t>муниципального объекта</w:t>
      </w:r>
      <w:r w:rsidR="00F0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E6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EB19E0" w:rsidRPr="005A6AE6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56" w:rsidRPr="00A65B56" w:rsidRDefault="00EB19E0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 xml:space="preserve">     </w:t>
      </w:r>
      <w:r w:rsidRPr="005A6AE6">
        <w:rPr>
          <w:rFonts w:ascii="Times New Roman" w:hAnsi="Times New Roman" w:cs="Times New Roman"/>
          <w:sz w:val="28"/>
          <w:szCs w:val="28"/>
        </w:rPr>
        <w:tab/>
      </w:r>
      <w:r w:rsidR="00A65B56"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18 Федерального закона от 21.12.2001г. № 178-ФЗ «О приватизации государственного и муниципального  имущества» и решением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</w:t>
      </w:r>
      <w:r w:rsidR="00A65B56" w:rsidRPr="00A65B56">
        <w:rPr>
          <w:rFonts w:ascii="Calibri" w:eastAsia="Calibri" w:hAnsi="Calibri" w:cs="Times New Roman"/>
        </w:rPr>
        <w:t xml:space="preserve"> </w:t>
      </w:r>
      <w:r w:rsidR="00A65B56"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решением окружного Совета депутатов Зеленоградского городского округа от 25 февраля 2021 года № 57)</w:t>
      </w:r>
      <w:r w:rsidR="00A65B56" w:rsidRPr="00A65B5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65B56" w:rsidRPr="00A65B56" w:rsidRDefault="00A65B56" w:rsidP="00A65B56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 в электронной форме объект движимого имущества, находящийся в муниципальной собственности муниципального образования «Зеленоградский городской округ»:</w:t>
      </w:r>
    </w:p>
    <w:p w:rsidR="00A65B56" w:rsidRPr="00A65B56" w:rsidRDefault="00A65B56" w:rsidP="00A65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>- Мусоровоз - КО 440К20, VIN XVL483233J0000029, 2018 года выпус</w:t>
      </w:r>
      <w:r w:rsidR="00866733">
        <w:rPr>
          <w:rFonts w:ascii="Times New Roman" w:eastAsia="Calibri" w:hAnsi="Times New Roman" w:cs="Times New Roman"/>
          <w:sz w:val="28"/>
          <w:szCs w:val="28"/>
        </w:rPr>
        <w:t>ка, оценочной стоимостью – 4 962</w:t>
      </w:r>
      <w:r w:rsidRPr="00A65B56">
        <w:rPr>
          <w:rFonts w:ascii="Times New Roman" w:eastAsia="Calibri" w:hAnsi="Times New Roman" w:cs="Times New Roman"/>
          <w:sz w:val="28"/>
          <w:szCs w:val="28"/>
        </w:rPr>
        <w:t xml:space="preserve"> 000 (</w:t>
      </w:r>
      <w:r w:rsidR="00866733">
        <w:rPr>
          <w:rFonts w:ascii="Times New Roman" w:eastAsia="Calibri" w:hAnsi="Times New Roman" w:cs="Times New Roman"/>
          <w:sz w:val="28"/>
          <w:szCs w:val="28"/>
        </w:rPr>
        <w:t>четыре миллиона девятьсот шестьдесят две тысячи</w:t>
      </w:r>
      <w:r w:rsidRPr="00A65B56">
        <w:rPr>
          <w:rFonts w:ascii="Times New Roman" w:eastAsia="Calibri" w:hAnsi="Times New Roman" w:cs="Times New Roman"/>
          <w:sz w:val="28"/>
          <w:szCs w:val="28"/>
        </w:rPr>
        <w:t>) рублей с учетом НДС.</w:t>
      </w:r>
    </w:p>
    <w:p w:rsidR="00A65B56" w:rsidRPr="00A65B56" w:rsidRDefault="00A65B56" w:rsidP="00A65B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ab/>
        <w:t xml:space="preserve">2. Определить, что предложения о цене муниципального имущества подаются участниками аукциона открыто в ходе проведения электронных торгов.  </w:t>
      </w:r>
    </w:p>
    <w:p w:rsidR="00A65B56" w:rsidRPr="00A65B56" w:rsidRDefault="00A65B56" w:rsidP="00A65B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Торги назначить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года.</w:t>
      </w:r>
    </w:p>
    <w:p w:rsidR="00A65B56" w:rsidRPr="00A65B56" w:rsidRDefault="00A65B56" w:rsidP="00A65B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распоряжения возложить на заместителя главы администрации С.А. Заболотного.</w:t>
      </w: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С.А. Кошевой</w:t>
      </w:r>
    </w:p>
    <w:p w:rsidR="001C7D77" w:rsidRPr="00D36C1A" w:rsidRDefault="001C7D77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E1" w:rsidRDefault="004B7CE1" w:rsidP="006A4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B76802" w:rsidRDefault="00B76802" w:rsidP="00B76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sectPr w:rsidR="00B76802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9" w:rsidRDefault="00362A99" w:rsidP="00F8370E">
      <w:pPr>
        <w:spacing w:after="0" w:line="240" w:lineRule="auto"/>
      </w:pPr>
      <w:r>
        <w:separator/>
      </w:r>
    </w:p>
  </w:endnote>
  <w:endnote w:type="continuationSeparator" w:id="0">
    <w:p w:rsidR="00362A99" w:rsidRDefault="00362A99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9" w:rsidRDefault="00362A99" w:rsidP="00F8370E">
      <w:pPr>
        <w:spacing w:after="0" w:line="240" w:lineRule="auto"/>
      </w:pPr>
      <w:r>
        <w:separator/>
      </w:r>
    </w:p>
  </w:footnote>
  <w:footnote w:type="continuationSeparator" w:id="0">
    <w:p w:rsidR="00362A99" w:rsidRDefault="00362A99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E2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0827"/>
    <w:rsid w:val="000D25A9"/>
    <w:rsid w:val="000E69C2"/>
    <w:rsid w:val="0011223A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668EC"/>
    <w:rsid w:val="001C151E"/>
    <w:rsid w:val="001C3198"/>
    <w:rsid w:val="001C7D77"/>
    <w:rsid w:val="001D678C"/>
    <w:rsid w:val="001E0A30"/>
    <w:rsid w:val="001E371B"/>
    <w:rsid w:val="001F5773"/>
    <w:rsid w:val="002156EB"/>
    <w:rsid w:val="00221BE2"/>
    <w:rsid w:val="00222578"/>
    <w:rsid w:val="00222A8C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40A3C"/>
    <w:rsid w:val="003440A1"/>
    <w:rsid w:val="00352594"/>
    <w:rsid w:val="00357C23"/>
    <w:rsid w:val="00362A99"/>
    <w:rsid w:val="00375731"/>
    <w:rsid w:val="00392C86"/>
    <w:rsid w:val="003A7598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B7CE1"/>
    <w:rsid w:val="004D4CA3"/>
    <w:rsid w:val="004D7887"/>
    <w:rsid w:val="004E296D"/>
    <w:rsid w:val="004F1CC4"/>
    <w:rsid w:val="005021D0"/>
    <w:rsid w:val="005041C4"/>
    <w:rsid w:val="00517AC1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A6AE6"/>
    <w:rsid w:val="005B1DE1"/>
    <w:rsid w:val="005C075A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02FD"/>
    <w:rsid w:val="00665663"/>
    <w:rsid w:val="006728AC"/>
    <w:rsid w:val="00687F4D"/>
    <w:rsid w:val="006959CA"/>
    <w:rsid w:val="006A49F5"/>
    <w:rsid w:val="006B6CF7"/>
    <w:rsid w:val="006D3A38"/>
    <w:rsid w:val="007024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209A"/>
    <w:rsid w:val="008631AF"/>
    <w:rsid w:val="00866733"/>
    <w:rsid w:val="00870A82"/>
    <w:rsid w:val="00876609"/>
    <w:rsid w:val="008A0F16"/>
    <w:rsid w:val="008C727C"/>
    <w:rsid w:val="008D1B61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51583"/>
    <w:rsid w:val="0096212C"/>
    <w:rsid w:val="0096292E"/>
    <w:rsid w:val="00980F4F"/>
    <w:rsid w:val="00987491"/>
    <w:rsid w:val="00994FBF"/>
    <w:rsid w:val="009A52F6"/>
    <w:rsid w:val="009B0A89"/>
    <w:rsid w:val="009B514F"/>
    <w:rsid w:val="009B6CA4"/>
    <w:rsid w:val="009E6830"/>
    <w:rsid w:val="009F1AB4"/>
    <w:rsid w:val="00A109A2"/>
    <w:rsid w:val="00A12136"/>
    <w:rsid w:val="00A27205"/>
    <w:rsid w:val="00A30ECF"/>
    <w:rsid w:val="00A34A0D"/>
    <w:rsid w:val="00A40FD6"/>
    <w:rsid w:val="00A65B56"/>
    <w:rsid w:val="00A84F7D"/>
    <w:rsid w:val="00A8571E"/>
    <w:rsid w:val="00A9129A"/>
    <w:rsid w:val="00A935FA"/>
    <w:rsid w:val="00A96A0A"/>
    <w:rsid w:val="00AC5535"/>
    <w:rsid w:val="00AD2D0A"/>
    <w:rsid w:val="00AD2D9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76802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159"/>
    <w:rsid w:val="00C2771D"/>
    <w:rsid w:val="00C51A2D"/>
    <w:rsid w:val="00C92CE6"/>
    <w:rsid w:val="00CB169C"/>
    <w:rsid w:val="00CC3F11"/>
    <w:rsid w:val="00CD11A7"/>
    <w:rsid w:val="00CE12F5"/>
    <w:rsid w:val="00CF210D"/>
    <w:rsid w:val="00D06FF0"/>
    <w:rsid w:val="00D113FD"/>
    <w:rsid w:val="00D32625"/>
    <w:rsid w:val="00D36C1A"/>
    <w:rsid w:val="00D46DC3"/>
    <w:rsid w:val="00D521A2"/>
    <w:rsid w:val="00D579C3"/>
    <w:rsid w:val="00D7322F"/>
    <w:rsid w:val="00D854F6"/>
    <w:rsid w:val="00D87884"/>
    <w:rsid w:val="00D9559A"/>
    <w:rsid w:val="00DA06A1"/>
    <w:rsid w:val="00DA5FAD"/>
    <w:rsid w:val="00DA747B"/>
    <w:rsid w:val="00DB00E9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2357C"/>
    <w:rsid w:val="00E24843"/>
    <w:rsid w:val="00E46850"/>
    <w:rsid w:val="00E7230A"/>
    <w:rsid w:val="00E76C58"/>
    <w:rsid w:val="00E94342"/>
    <w:rsid w:val="00EB19E0"/>
    <w:rsid w:val="00EB319F"/>
    <w:rsid w:val="00EC5B28"/>
    <w:rsid w:val="00ED6270"/>
    <w:rsid w:val="00EE59E8"/>
    <w:rsid w:val="00F022D5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F359-B5E1-4B9D-9F88-C5EBB8DA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2021-09-27T08:45:00Z</cp:lastPrinted>
  <dcterms:created xsi:type="dcterms:W3CDTF">2021-09-27T08:46:00Z</dcterms:created>
  <dcterms:modified xsi:type="dcterms:W3CDTF">2021-09-29T08:33:00Z</dcterms:modified>
</cp:coreProperties>
</file>